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6B" w:rsidRPr="00530D5D" w:rsidRDefault="004B6A28">
      <w:pPr>
        <w:pStyle w:val="Heading1"/>
        <w:rPr>
          <w:rFonts w:asciiTheme="minorHAnsi" w:hAnsiTheme="minorHAnsi"/>
        </w:rPr>
      </w:pPr>
      <w:bookmarkStart w:id="0" w:name="_GoBack"/>
      <w:r w:rsidRPr="00530D5D">
        <w:rPr>
          <w:rFonts w:asciiTheme="minorHAnsi" w:hAnsiTheme="minorHAnsi"/>
        </w:rPr>
        <w:t>AGENDA</w:t>
      </w:r>
    </w:p>
    <w:bookmarkEnd w:id="0"/>
    <w:p w:rsidR="002E4D6B" w:rsidRPr="00530D5D" w:rsidRDefault="002E4D6B">
      <w:pPr>
        <w:rPr>
          <w:rFonts w:asciiTheme="minorHAnsi" w:hAnsiTheme="minorHAnsi"/>
        </w:rPr>
      </w:pPr>
    </w:p>
    <w:p w:rsidR="002E4D6B" w:rsidRPr="00530D5D" w:rsidRDefault="002E4D6B">
      <w:pPr>
        <w:rPr>
          <w:rFonts w:asciiTheme="minorHAnsi" w:hAnsiTheme="minorHAnsi"/>
        </w:rPr>
      </w:pPr>
    </w:p>
    <w:p w:rsidR="002E4D6B" w:rsidRPr="00530D5D" w:rsidRDefault="002E4D6B" w:rsidP="00C6079F">
      <w:pPr>
        <w:numPr>
          <w:ilvl w:val="0"/>
          <w:numId w:val="3"/>
        </w:numPr>
        <w:rPr>
          <w:rFonts w:asciiTheme="minorHAnsi" w:hAnsiTheme="minorHAnsi"/>
        </w:rPr>
      </w:pPr>
      <w:r w:rsidRPr="00530D5D">
        <w:rPr>
          <w:rFonts w:asciiTheme="minorHAnsi" w:hAnsiTheme="minorHAnsi"/>
        </w:rPr>
        <w:t>Call to order</w:t>
      </w:r>
      <w:r w:rsidR="004B6A28" w:rsidRPr="00530D5D">
        <w:rPr>
          <w:rFonts w:asciiTheme="minorHAnsi" w:hAnsiTheme="minorHAnsi"/>
        </w:rPr>
        <w:t xml:space="preserve"> – </w:t>
      </w:r>
      <w:r w:rsidR="006F0BAE">
        <w:rPr>
          <w:rFonts w:asciiTheme="minorHAnsi" w:hAnsiTheme="minorHAnsi"/>
        </w:rPr>
        <w:t>Ron Smith</w:t>
      </w:r>
      <w:r w:rsidR="00052092" w:rsidRPr="00530D5D">
        <w:rPr>
          <w:rFonts w:asciiTheme="minorHAnsi" w:hAnsiTheme="minorHAnsi"/>
        </w:rPr>
        <w:t>, Village President</w:t>
      </w:r>
      <w:r w:rsidR="00226FF3" w:rsidRPr="00530D5D">
        <w:rPr>
          <w:rFonts w:asciiTheme="minorHAnsi" w:hAnsiTheme="minorHAnsi"/>
        </w:rPr>
        <w:t xml:space="preserve"> </w:t>
      </w:r>
      <w:r w:rsidR="006F0BAE">
        <w:rPr>
          <w:rFonts w:asciiTheme="minorHAnsi" w:hAnsiTheme="minorHAnsi"/>
        </w:rPr>
        <w:t>Pro-Tem</w:t>
      </w:r>
    </w:p>
    <w:p w:rsidR="00AC2C6E" w:rsidRPr="00530D5D" w:rsidRDefault="00AC2C6E" w:rsidP="00AC2C6E">
      <w:pPr>
        <w:ind w:left="720"/>
        <w:rPr>
          <w:rFonts w:asciiTheme="minorHAnsi" w:hAnsiTheme="minorHAnsi"/>
        </w:rPr>
      </w:pPr>
    </w:p>
    <w:p w:rsidR="006F0BAE" w:rsidRDefault="002E4D6B" w:rsidP="006F0BAE">
      <w:pPr>
        <w:numPr>
          <w:ilvl w:val="0"/>
          <w:numId w:val="3"/>
        </w:numPr>
        <w:rPr>
          <w:rFonts w:asciiTheme="minorHAnsi" w:hAnsiTheme="minorHAnsi"/>
        </w:rPr>
      </w:pPr>
      <w:r w:rsidRPr="00530D5D">
        <w:rPr>
          <w:rFonts w:asciiTheme="minorHAnsi" w:hAnsiTheme="minorHAnsi"/>
        </w:rPr>
        <w:t>Attendance</w:t>
      </w:r>
    </w:p>
    <w:p w:rsidR="006F0BAE" w:rsidRDefault="006F0BAE" w:rsidP="006F0BAE">
      <w:pPr>
        <w:pStyle w:val="ListParagraph"/>
        <w:rPr>
          <w:rFonts w:asciiTheme="minorHAnsi" w:hAnsiTheme="minorHAnsi"/>
        </w:rPr>
      </w:pPr>
    </w:p>
    <w:p w:rsidR="00B67FCC" w:rsidRPr="006F0BAE" w:rsidRDefault="006F0BAE" w:rsidP="006F0BAE">
      <w:pPr>
        <w:numPr>
          <w:ilvl w:val="0"/>
          <w:numId w:val="3"/>
        </w:numPr>
        <w:rPr>
          <w:rFonts w:asciiTheme="minorHAnsi" w:hAnsiTheme="minorHAnsi"/>
        </w:rPr>
      </w:pPr>
      <w:r w:rsidRPr="006F0BAE">
        <w:rPr>
          <w:rFonts w:asciiTheme="minorHAnsi" w:hAnsiTheme="minorHAnsi"/>
        </w:rPr>
        <w:t xml:space="preserve">Brownfield 101, </w:t>
      </w:r>
      <w:proofErr w:type="spellStart"/>
      <w:r w:rsidRPr="006F0BAE">
        <w:rPr>
          <w:rFonts w:asciiTheme="minorHAnsi" w:hAnsiTheme="minorHAnsi"/>
        </w:rPr>
        <w:t>Deq</w:t>
      </w:r>
      <w:proofErr w:type="spellEnd"/>
      <w:r w:rsidRPr="006F0BAE">
        <w:rPr>
          <w:rFonts w:asciiTheme="minorHAnsi" w:hAnsiTheme="minorHAnsi"/>
        </w:rPr>
        <w:t xml:space="preserve"> and Lisa Phillips</w:t>
      </w:r>
    </w:p>
    <w:p w:rsidR="00B67FCC" w:rsidRPr="00B67FCC" w:rsidRDefault="00B67FCC" w:rsidP="00B67FCC">
      <w:pPr>
        <w:pStyle w:val="ListParagraph"/>
        <w:ind w:left="1440"/>
        <w:rPr>
          <w:rFonts w:asciiTheme="minorHAnsi" w:hAnsiTheme="minorHAnsi"/>
        </w:rPr>
      </w:pPr>
    </w:p>
    <w:p w:rsidR="002E4D6B" w:rsidRPr="00530D5D" w:rsidRDefault="00C4697D" w:rsidP="00CF6661">
      <w:pPr>
        <w:numPr>
          <w:ilvl w:val="0"/>
          <w:numId w:val="3"/>
        </w:numPr>
        <w:rPr>
          <w:rFonts w:asciiTheme="minorHAnsi" w:hAnsiTheme="minorHAnsi"/>
        </w:rPr>
      </w:pPr>
      <w:r w:rsidRPr="00530D5D">
        <w:rPr>
          <w:rFonts w:asciiTheme="minorHAnsi" w:hAnsiTheme="minorHAnsi"/>
        </w:rPr>
        <w:t>Adjournment</w:t>
      </w:r>
    </w:p>
    <w:p w:rsidR="00AC23BC" w:rsidRPr="00530D5D" w:rsidRDefault="00AC23BC" w:rsidP="00AC23BC">
      <w:pPr>
        <w:rPr>
          <w:rFonts w:asciiTheme="minorHAnsi" w:hAnsiTheme="minorHAnsi"/>
        </w:rPr>
      </w:pPr>
    </w:p>
    <w:p w:rsidR="00AC23BC" w:rsidRDefault="00AC23BC" w:rsidP="00AC23BC"/>
    <w:p w:rsidR="00AC23BC" w:rsidRDefault="00AC23BC" w:rsidP="00AC23BC"/>
    <w:p w:rsidR="00887A34" w:rsidRDefault="00887A34" w:rsidP="00AC23BC"/>
    <w:p w:rsidR="00887A34" w:rsidRDefault="00887A34" w:rsidP="00AC23BC"/>
    <w:p w:rsidR="00887A34" w:rsidRDefault="00887A34" w:rsidP="00AC23BC"/>
    <w:p w:rsidR="00887A34" w:rsidRDefault="00887A34" w:rsidP="00AC23BC"/>
    <w:p w:rsidR="00887A34" w:rsidRDefault="00887A34" w:rsidP="00AC23BC"/>
    <w:p w:rsidR="00AC23BC" w:rsidRDefault="00AC23BC" w:rsidP="00AC23BC"/>
    <w:p w:rsidR="00FD5E0A" w:rsidRDefault="00FD5E0A" w:rsidP="00AC23BC"/>
    <w:p w:rsidR="00FD5E0A" w:rsidRDefault="00FD5E0A" w:rsidP="00AC23BC"/>
    <w:p w:rsidR="00FD5E0A" w:rsidRDefault="00FD5E0A" w:rsidP="00AC23BC"/>
    <w:p w:rsidR="00FD5E0A" w:rsidRDefault="00FD5E0A" w:rsidP="00AC23BC"/>
    <w:p w:rsidR="00FD5E0A" w:rsidRDefault="00FD5E0A" w:rsidP="00AC23BC"/>
    <w:p w:rsidR="00FD5E0A" w:rsidRDefault="00FD5E0A" w:rsidP="00AC23BC"/>
    <w:p w:rsidR="00AC23BC" w:rsidRDefault="00AC23BC" w:rsidP="00AC23BC"/>
    <w:p w:rsidR="00AC23BC" w:rsidRPr="00ED43E5" w:rsidRDefault="00AC23BC" w:rsidP="00AC23BC"/>
    <w:p w:rsidR="00ED43E5" w:rsidRDefault="00ED43E5" w:rsidP="00ED43E5">
      <w:pPr>
        <w:rPr>
          <w:u w:val="single"/>
        </w:rPr>
      </w:pPr>
    </w:p>
    <w:p w:rsidR="00ED43E5" w:rsidRPr="00090BD3" w:rsidRDefault="00ED43E5" w:rsidP="00ED43E5">
      <w:pPr>
        <w:jc w:val="center"/>
        <w:rPr>
          <w:rFonts w:cs="Arial"/>
          <w:i/>
          <w:sz w:val="16"/>
          <w:szCs w:val="16"/>
        </w:rPr>
      </w:pPr>
      <w:r w:rsidRPr="00090BD3">
        <w:rPr>
          <w:rFonts w:ascii="Arial" w:hAnsi="Arial" w:cs="Arial"/>
          <w:i/>
          <w:sz w:val="16"/>
          <w:szCs w:val="16"/>
        </w:rPr>
        <w:t xml:space="preserve">The Village of Vicksburg . . . </w:t>
      </w:r>
    </w:p>
    <w:p w:rsidR="00ED43E5" w:rsidRPr="00090BD3" w:rsidRDefault="00ED43E5" w:rsidP="00ED43E5">
      <w:pPr>
        <w:jc w:val="center"/>
        <w:rPr>
          <w:sz w:val="16"/>
          <w:szCs w:val="16"/>
        </w:rPr>
      </w:pPr>
      <w:r w:rsidRPr="00090BD3">
        <w:rPr>
          <w:rFonts w:cs="Arial"/>
          <w:i/>
          <w:sz w:val="16"/>
          <w:szCs w:val="16"/>
        </w:rPr>
        <w:t>W</w:t>
      </w:r>
      <w:r w:rsidRPr="00090BD3">
        <w:rPr>
          <w:rFonts w:ascii="Arial" w:hAnsi="Arial" w:cs="Arial"/>
          <w:i/>
          <w:sz w:val="16"/>
          <w:szCs w:val="16"/>
        </w:rPr>
        <w:t>here we embrace recreation, technology and business in a growing historic community.</w:t>
      </w:r>
    </w:p>
    <w:sectPr w:rsidR="00ED43E5" w:rsidRPr="00090BD3" w:rsidSect="00AC23B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C2" w:rsidRDefault="006053C2" w:rsidP="002E016D">
      <w:r>
        <w:separator/>
      </w:r>
    </w:p>
  </w:endnote>
  <w:endnote w:type="continuationSeparator" w:id="0">
    <w:p w:rsidR="006053C2" w:rsidRDefault="006053C2" w:rsidP="002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084916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836524232"/>
          <w:docPartObj>
            <w:docPartGallery w:val="Page Numbers (Top of Page)"/>
            <w:docPartUnique/>
          </w:docPartObj>
        </w:sdtPr>
        <w:sdtEndPr/>
        <w:sdtContent>
          <w:p w:rsidR="0068636D" w:rsidRPr="0068636D" w:rsidRDefault="0068636D">
            <w:pPr>
              <w:pStyle w:val="Footer"/>
              <w:jc w:val="center"/>
              <w:rPr>
                <w:sz w:val="20"/>
                <w:szCs w:val="20"/>
              </w:rPr>
            </w:pPr>
            <w:r w:rsidRPr="0068636D">
              <w:rPr>
                <w:sz w:val="20"/>
                <w:szCs w:val="20"/>
              </w:rPr>
              <w:t xml:space="preserve">Page </w:t>
            </w:r>
            <w:r w:rsidRPr="0068636D">
              <w:rPr>
                <w:bCs/>
                <w:sz w:val="20"/>
                <w:szCs w:val="20"/>
              </w:rPr>
              <w:fldChar w:fldCharType="begin"/>
            </w:r>
            <w:r w:rsidRPr="0068636D">
              <w:rPr>
                <w:bCs/>
                <w:sz w:val="20"/>
                <w:szCs w:val="20"/>
              </w:rPr>
              <w:instrText xml:space="preserve"> PAGE </w:instrText>
            </w:r>
            <w:r w:rsidRPr="0068636D">
              <w:rPr>
                <w:bCs/>
                <w:sz w:val="20"/>
                <w:szCs w:val="20"/>
              </w:rPr>
              <w:fldChar w:fldCharType="separate"/>
            </w:r>
            <w:r w:rsidR="006F0BAE">
              <w:rPr>
                <w:bCs/>
                <w:noProof/>
                <w:sz w:val="20"/>
                <w:szCs w:val="20"/>
              </w:rPr>
              <w:t>1</w:t>
            </w:r>
            <w:r w:rsidRPr="0068636D">
              <w:rPr>
                <w:bCs/>
                <w:sz w:val="20"/>
                <w:szCs w:val="20"/>
              </w:rPr>
              <w:fldChar w:fldCharType="end"/>
            </w:r>
            <w:r w:rsidRPr="0068636D">
              <w:rPr>
                <w:sz w:val="20"/>
                <w:szCs w:val="20"/>
              </w:rPr>
              <w:t xml:space="preserve"> of </w:t>
            </w:r>
            <w:r w:rsidRPr="0068636D">
              <w:rPr>
                <w:bCs/>
                <w:sz w:val="20"/>
                <w:szCs w:val="20"/>
              </w:rPr>
              <w:fldChar w:fldCharType="begin"/>
            </w:r>
            <w:r w:rsidRPr="0068636D">
              <w:rPr>
                <w:bCs/>
                <w:sz w:val="20"/>
                <w:szCs w:val="20"/>
              </w:rPr>
              <w:instrText xml:space="preserve"> NUMPAGES  </w:instrText>
            </w:r>
            <w:r w:rsidRPr="0068636D">
              <w:rPr>
                <w:bCs/>
                <w:sz w:val="20"/>
                <w:szCs w:val="20"/>
              </w:rPr>
              <w:fldChar w:fldCharType="separate"/>
            </w:r>
            <w:r w:rsidR="006F0BAE">
              <w:rPr>
                <w:bCs/>
                <w:noProof/>
                <w:sz w:val="20"/>
                <w:szCs w:val="20"/>
              </w:rPr>
              <w:t>1</w:t>
            </w:r>
            <w:r w:rsidRPr="0068636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F498E" w:rsidRDefault="00EF4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C2" w:rsidRDefault="006053C2" w:rsidP="002E016D">
      <w:r>
        <w:separator/>
      </w:r>
    </w:p>
  </w:footnote>
  <w:footnote w:type="continuationSeparator" w:id="0">
    <w:p w:rsidR="006053C2" w:rsidRDefault="006053C2" w:rsidP="002E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34" w:rsidRPr="006F0BAE" w:rsidRDefault="00887A34" w:rsidP="00887A34">
    <w:pPr>
      <w:jc w:val="center"/>
    </w:pPr>
    <w:r w:rsidRPr="006F0BAE">
      <w:rPr>
        <w:noProof/>
      </w:rPr>
      <w:drawing>
        <wp:anchor distT="0" distB="0" distL="114300" distR="114300" simplePos="0" relativeHeight="251659264" behindDoc="0" locked="0" layoutInCell="1" allowOverlap="1" wp14:anchorId="52C7DF9C" wp14:editId="58DA48E6">
          <wp:simplePos x="0" y="0"/>
          <wp:positionH relativeFrom="column">
            <wp:posOffset>-702733</wp:posOffset>
          </wp:positionH>
          <wp:positionV relativeFrom="paragraph">
            <wp:posOffset>-330200</wp:posOffset>
          </wp:positionV>
          <wp:extent cx="194733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 logo no wor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33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0BAE">
      <w:t>Village of Vicksburg</w:t>
    </w:r>
  </w:p>
  <w:p w:rsidR="00887A34" w:rsidRPr="006F0BAE" w:rsidRDefault="00887A34" w:rsidP="00887A34">
    <w:pPr>
      <w:jc w:val="center"/>
    </w:pPr>
    <w:r w:rsidRPr="006F0BAE">
      <w:t>Village Council Work Session</w:t>
    </w:r>
  </w:p>
  <w:p w:rsidR="00887A34" w:rsidRPr="006F0BAE" w:rsidRDefault="006F0BAE" w:rsidP="00887A34">
    <w:pPr>
      <w:jc w:val="center"/>
      <w:rPr>
        <w:b/>
      </w:rPr>
    </w:pPr>
    <w:r w:rsidRPr="006F0BAE">
      <w:rPr>
        <w:b/>
      </w:rPr>
      <w:t xml:space="preserve">6:00 </w:t>
    </w:r>
    <w:r w:rsidR="00B67FCC" w:rsidRPr="006F0BAE">
      <w:rPr>
        <w:b/>
      </w:rPr>
      <w:t>pm</w:t>
    </w:r>
    <w:r w:rsidR="00887A34" w:rsidRPr="006F0BAE">
      <w:rPr>
        <w:b/>
      </w:rPr>
      <w:t xml:space="preserve">, Monday, </w:t>
    </w:r>
    <w:r w:rsidRPr="006F0BAE">
      <w:rPr>
        <w:b/>
      </w:rPr>
      <w:t>December 19</w:t>
    </w:r>
    <w:r w:rsidR="00B063A1" w:rsidRPr="006F0BAE">
      <w:rPr>
        <w:b/>
      </w:rPr>
      <w:t>, 2016</w:t>
    </w:r>
  </w:p>
  <w:p w:rsidR="00887A34" w:rsidRPr="006F0BAE" w:rsidRDefault="00887A34" w:rsidP="00887A34">
    <w:pPr>
      <w:jc w:val="center"/>
    </w:pPr>
    <w:r w:rsidRPr="006F0BAE">
      <w:t>Vicksburg District Library</w:t>
    </w:r>
  </w:p>
  <w:p w:rsidR="00887A34" w:rsidRPr="006F0BAE" w:rsidRDefault="00887A34" w:rsidP="00887A34">
    <w:pPr>
      <w:jc w:val="center"/>
    </w:pPr>
    <w:r w:rsidRPr="006F0BAE">
      <w:t>125 S. Michigan, Vicksburg, MI  49097</w:t>
    </w: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  <w:p w:rsidR="00AC23BC" w:rsidRDefault="00AC23BC" w:rsidP="00AC23BC">
    <w:pPr>
      <w:pStyle w:val="Header"/>
      <w:tabs>
        <w:tab w:val="clear" w:pos="4680"/>
        <w:tab w:val="clear" w:pos="9360"/>
        <w:tab w:val="left" w:pos="13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B90"/>
    <w:multiLevelType w:val="hybridMultilevel"/>
    <w:tmpl w:val="7924D862"/>
    <w:lvl w:ilvl="0" w:tplc="87FA24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F0DD1"/>
    <w:multiLevelType w:val="hybridMultilevel"/>
    <w:tmpl w:val="9F621F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7980"/>
    <w:multiLevelType w:val="hybridMultilevel"/>
    <w:tmpl w:val="CD304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FD6CDA"/>
    <w:multiLevelType w:val="hybridMultilevel"/>
    <w:tmpl w:val="9112E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5B3A"/>
    <w:multiLevelType w:val="hybridMultilevel"/>
    <w:tmpl w:val="681A19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C163B"/>
    <w:multiLevelType w:val="hybridMultilevel"/>
    <w:tmpl w:val="1CB80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D0513"/>
    <w:multiLevelType w:val="hybridMultilevel"/>
    <w:tmpl w:val="D2CA2B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A2"/>
    <w:rsid w:val="0000418E"/>
    <w:rsid w:val="00004B1C"/>
    <w:rsid w:val="000112BC"/>
    <w:rsid w:val="00017297"/>
    <w:rsid w:val="00032A15"/>
    <w:rsid w:val="00041609"/>
    <w:rsid w:val="00052092"/>
    <w:rsid w:val="000565EE"/>
    <w:rsid w:val="00075190"/>
    <w:rsid w:val="00090BD3"/>
    <w:rsid w:val="000A16C7"/>
    <w:rsid w:val="000A1A38"/>
    <w:rsid w:val="000B162B"/>
    <w:rsid w:val="000D27EB"/>
    <w:rsid w:val="000D3ED7"/>
    <w:rsid w:val="000F03D4"/>
    <w:rsid w:val="00114D12"/>
    <w:rsid w:val="001174E8"/>
    <w:rsid w:val="001217A3"/>
    <w:rsid w:val="00140F02"/>
    <w:rsid w:val="001505D6"/>
    <w:rsid w:val="001A6BF4"/>
    <w:rsid w:val="001D0534"/>
    <w:rsid w:val="001E0FBE"/>
    <w:rsid w:val="001E4978"/>
    <w:rsid w:val="001E669D"/>
    <w:rsid w:val="001F284E"/>
    <w:rsid w:val="001F504A"/>
    <w:rsid w:val="002008B0"/>
    <w:rsid w:val="0022376D"/>
    <w:rsid w:val="00226FF3"/>
    <w:rsid w:val="00232BA2"/>
    <w:rsid w:val="0025762D"/>
    <w:rsid w:val="0026200F"/>
    <w:rsid w:val="00267AA3"/>
    <w:rsid w:val="00275E8B"/>
    <w:rsid w:val="00290917"/>
    <w:rsid w:val="002A5CFA"/>
    <w:rsid w:val="002A66A9"/>
    <w:rsid w:val="002A6A44"/>
    <w:rsid w:val="002A6BED"/>
    <w:rsid w:val="002B105D"/>
    <w:rsid w:val="002B5853"/>
    <w:rsid w:val="002D0B52"/>
    <w:rsid w:val="002D2E11"/>
    <w:rsid w:val="002E016D"/>
    <w:rsid w:val="002E2A48"/>
    <w:rsid w:val="002E4D6B"/>
    <w:rsid w:val="002F2660"/>
    <w:rsid w:val="00315128"/>
    <w:rsid w:val="00315EF2"/>
    <w:rsid w:val="00330774"/>
    <w:rsid w:val="00361042"/>
    <w:rsid w:val="003655BD"/>
    <w:rsid w:val="003753AB"/>
    <w:rsid w:val="003A787B"/>
    <w:rsid w:val="003C7323"/>
    <w:rsid w:val="003D48F5"/>
    <w:rsid w:val="003D6C12"/>
    <w:rsid w:val="003F6E71"/>
    <w:rsid w:val="0040132E"/>
    <w:rsid w:val="0040298D"/>
    <w:rsid w:val="00403A12"/>
    <w:rsid w:val="00413A7C"/>
    <w:rsid w:val="004214D0"/>
    <w:rsid w:val="004219DD"/>
    <w:rsid w:val="00433CE5"/>
    <w:rsid w:val="00436DA7"/>
    <w:rsid w:val="004403F7"/>
    <w:rsid w:val="004833D4"/>
    <w:rsid w:val="004B6A28"/>
    <w:rsid w:val="004B7CF8"/>
    <w:rsid w:val="004C5651"/>
    <w:rsid w:val="004E3590"/>
    <w:rsid w:val="00530D5D"/>
    <w:rsid w:val="00537E2E"/>
    <w:rsid w:val="0054111D"/>
    <w:rsid w:val="00563BB7"/>
    <w:rsid w:val="005714D2"/>
    <w:rsid w:val="005A0AC9"/>
    <w:rsid w:val="005B0FDC"/>
    <w:rsid w:val="005C11F9"/>
    <w:rsid w:val="005D390B"/>
    <w:rsid w:val="005E4612"/>
    <w:rsid w:val="005F2EE6"/>
    <w:rsid w:val="006053C2"/>
    <w:rsid w:val="00611831"/>
    <w:rsid w:val="00615370"/>
    <w:rsid w:val="00666BC5"/>
    <w:rsid w:val="00673A88"/>
    <w:rsid w:val="00676BB2"/>
    <w:rsid w:val="0068636D"/>
    <w:rsid w:val="00691188"/>
    <w:rsid w:val="006A2625"/>
    <w:rsid w:val="006C592B"/>
    <w:rsid w:val="006D0189"/>
    <w:rsid w:val="006E54F6"/>
    <w:rsid w:val="006F0086"/>
    <w:rsid w:val="006F0BAE"/>
    <w:rsid w:val="00700F2C"/>
    <w:rsid w:val="00703AD1"/>
    <w:rsid w:val="007041BA"/>
    <w:rsid w:val="00732640"/>
    <w:rsid w:val="007602B3"/>
    <w:rsid w:val="007856C8"/>
    <w:rsid w:val="007971C5"/>
    <w:rsid w:val="007A150C"/>
    <w:rsid w:val="007B2DDD"/>
    <w:rsid w:val="007B69BD"/>
    <w:rsid w:val="007C4DE3"/>
    <w:rsid w:val="007E2877"/>
    <w:rsid w:val="00802B9F"/>
    <w:rsid w:val="0080395B"/>
    <w:rsid w:val="00815CB3"/>
    <w:rsid w:val="0082008E"/>
    <w:rsid w:val="008225B6"/>
    <w:rsid w:val="00831703"/>
    <w:rsid w:val="0083539E"/>
    <w:rsid w:val="008404AD"/>
    <w:rsid w:val="00840679"/>
    <w:rsid w:val="0085169F"/>
    <w:rsid w:val="00851B41"/>
    <w:rsid w:val="0085327B"/>
    <w:rsid w:val="008547B4"/>
    <w:rsid w:val="00854EB4"/>
    <w:rsid w:val="008652ED"/>
    <w:rsid w:val="008728B9"/>
    <w:rsid w:val="008852AE"/>
    <w:rsid w:val="00887A34"/>
    <w:rsid w:val="00891590"/>
    <w:rsid w:val="008B779A"/>
    <w:rsid w:val="008D7B91"/>
    <w:rsid w:val="00904B71"/>
    <w:rsid w:val="009313A4"/>
    <w:rsid w:val="00932DC0"/>
    <w:rsid w:val="00937617"/>
    <w:rsid w:val="0094154A"/>
    <w:rsid w:val="0094504F"/>
    <w:rsid w:val="009669A3"/>
    <w:rsid w:val="0098197D"/>
    <w:rsid w:val="00983A38"/>
    <w:rsid w:val="009B66A8"/>
    <w:rsid w:val="009E360A"/>
    <w:rsid w:val="009E66E9"/>
    <w:rsid w:val="009F4AA4"/>
    <w:rsid w:val="00A01B90"/>
    <w:rsid w:val="00A11D9D"/>
    <w:rsid w:val="00A167DC"/>
    <w:rsid w:val="00A3206F"/>
    <w:rsid w:val="00A34550"/>
    <w:rsid w:val="00A37A9A"/>
    <w:rsid w:val="00A56311"/>
    <w:rsid w:val="00A6510B"/>
    <w:rsid w:val="00A74256"/>
    <w:rsid w:val="00A75A66"/>
    <w:rsid w:val="00A75D83"/>
    <w:rsid w:val="00A80869"/>
    <w:rsid w:val="00A82456"/>
    <w:rsid w:val="00A826E6"/>
    <w:rsid w:val="00A86EC1"/>
    <w:rsid w:val="00A93AFF"/>
    <w:rsid w:val="00AA23A3"/>
    <w:rsid w:val="00AC23BC"/>
    <w:rsid w:val="00AC2C6E"/>
    <w:rsid w:val="00AE118B"/>
    <w:rsid w:val="00AE2E43"/>
    <w:rsid w:val="00AF1D71"/>
    <w:rsid w:val="00AF6EC5"/>
    <w:rsid w:val="00AF702D"/>
    <w:rsid w:val="00AF7FE8"/>
    <w:rsid w:val="00B02684"/>
    <w:rsid w:val="00B063A1"/>
    <w:rsid w:val="00B11C8E"/>
    <w:rsid w:val="00B13D73"/>
    <w:rsid w:val="00B1421A"/>
    <w:rsid w:val="00B171B6"/>
    <w:rsid w:val="00B2214D"/>
    <w:rsid w:val="00B25874"/>
    <w:rsid w:val="00B52033"/>
    <w:rsid w:val="00B53E5E"/>
    <w:rsid w:val="00B60E51"/>
    <w:rsid w:val="00B67C11"/>
    <w:rsid w:val="00B67FCC"/>
    <w:rsid w:val="00B71C76"/>
    <w:rsid w:val="00B97C9E"/>
    <w:rsid w:val="00BC166B"/>
    <w:rsid w:val="00BC3B43"/>
    <w:rsid w:val="00BD309F"/>
    <w:rsid w:val="00BD777E"/>
    <w:rsid w:val="00C06EC3"/>
    <w:rsid w:val="00C208BF"/>
    <w:rsid w:val="00C23363"/>
    <w:rsid w:val="00C26A7A"/>
    <w:rsid w:val="00C4697D"/>
    <w:rsid w:val="00C61752"/>
    <w:rsid w:val="00C6272C"/>
    <w:rsid w:val="00C66750"/>
    <w:rsid w:val="00C82B87"/>
    <w:rsid w:val="00C92EC4"/>
    <w:rsid w:val="00CA55A8"/>
    <w:rsid w:val="00D14DE1"/>
    <w:rsid w:val="00D15019"/>
    <w:rsid w:val="00D22850"/>
    <w:rsid w:val="00D2464D"/>
    <w:rsid w:val="00D322F0"/>
    <w:rsid w:val="00D353EE"/>
    <w:rsid w:val="00D6263F"/>
    <w:rsid w:val="00D62BD6"/>
    <w:rsid w:val="00D86804"/>
    <w:rsid w:val="00DA7B8C"/>
    <w:rsid w:val="00DC31DF"/>
    <w:rsid w:val="00E004F5"/>
    <w:rsid w:val="00E51024"/>
    <w:rsid w:val="00E60BFB"/>
    <w:rsid w:val="00EA216A"/>
    <w:rsid w:val="00EA756A"/>
    <w:rsid w:val="00EB4277"/>
    <w:rsid w:val="00EC13C7"/>
    <w:rsid w:val="00EC2ECE"/>
    <w:rsid w:val="00ED43E5"/>
    <w:rsid w:val="00ED60F4"/>
    <w:rsid w:val="00EF498E"/>
    <w:rsid w:val="00F00230"/>
    <w:rsid w:val="00F1482F"/>
    <w:rsid w:val="00F3560A"/>
    <w:rsid w:val="00F7239A"/>
    <w:rsid w:val="00F765A4"/>
    <w:rsid w:val="00F93898"/>
    <w:rsid w:val="00F97F18"/>
    <w:rsid w:val="00FB0E38"/>
    <w:rsid w:val="00FB5801"/>
    <w:rsid w:val="00FD5DA3"/>
    <w:rsid w:val="00FD5E0A"/>
    <w:rsid w:val="00FF2BFB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3"/>
    <o:shapelayout v:ext="edit">
      <o:idmap v:ext="edit" data="1"/>
    </o:shapelayout>
  </w:shapeDefaults>
  <w:decimalSymbol w:val="."/>
  <w:listSeparator w:val=","/>
  <w15:chartTrackingRefBased/>
  <w15:docId w15:val="{91F70558-E6E6-4923-8784-312F13D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1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016D"/>
    <w:rPr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01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016D"/>
    <w:rPr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6C8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DC31DF"/>
    <w:pPr>
      <w:ind w:left="720"/>
    </w:pPr>
  </w:style>
  <w:style w:type="character" w:styleId="Hyperlink">
    <w:name w:val="Hyperlink"/>
    <w:basedOn w:val="DefaultParagraphFont"/>
    <w:uiPriority w:val="99"/>
    <w:unhideWhenUsed/>
    <w:rsid w:val="00315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VICKSBURG</vt:lpstr>
    </vt:vector>
  </TitlesOfParts>
  <Company>Village of Vicksburg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VICKSBURG</dc:title>
  <dc:subject/>
  <dc:creator>Gloria K. Kiel</dc:creator>
  <cp:keywords/>
  <cp:lastModifiedBy>Tracy Locey</cp:lastModifiedBy>
  <cp:revision>2</cp:revision>
  <cp:lastPrinted>2016-01-15T18:25:00Z</cp:lastPrinted>
  <dcterms:created xsi:type="dcterms:W3CDTF">2016-12-08T19:58:00Z</dcterms:created>
  <dcterms:modified xsi:type="dcterms:W3CDTF">2016-12-08T19:58:00Z</dcterms:modified>
</cp:coreProperties>
</file>